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C9" w:rsidRPr="00334FC9" w:rsidRDefault="00C21E9E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32"/>
          <w:szCs w:val="32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C9" w:rsidRPr="00334FC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АДМИНИСТРАЦИЯ ГОРОДА ЕНИСЕЙСКА</w:t>
      </w:r>
    </w:p>
    <w:p w:rsidR="00334FC9" w:rsidRP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FC9">
        <w:rPr>
          <w:rFonts w:ascii="Times New Roman" w:eastAsia="Times New Roman" w:hAnsi="Times New Roman" w:cs="Times New Roman"/>
          <w:bCs/>
          <w:spacing w:val="1"/>
          <w:sz w:val="32"/>
          <w:szCs w:val="32"/>
          <w:lang w:eastAsia="ru-RU"/>
        </w:rPr>
        <w:t>Красноярского края</w:t>
      </w:r>
    </w:p>
    <w:p w:rsidR="00334FC9" w:rsidRP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  <w:r w:rsidRPr="00334FC9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:rsidR="00C21E9E" w:rsidRDefault="00C21E9E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</w:p>
    <w:p w:rsidR="00334FC9" w:rsidRDefault="00C21E9E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37F1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37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2023г.                     </w:t>
      </w:r>
      <w:r w:rsidR="00E37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Енисейск          </w:t>
      </w:r>
      <w:r w:rsidR="00E37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E37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E37F16">
        <w:rPr>
          <w:rFonts w:ascii="Times New Roman" w:eastAsia="Times New Roman" w:hAnsi="Times New Roman" w:cs="Times New Roman"/>
          <w:sz w:val="28"/>
          <w:szCs w:val="24"/>
          <w:lang w:eastAsia="ru-RU"/>
        </w:rPr>
        <w:t>88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662BF8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BF8" w:rsidRPr="00334FC9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868" w:rsidRDefault="005D711F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внесении изменений в постановление администрации города Енисейска от 08.12.2014 № 312-п «Об</w:t>
      </w:r>
      <w:r w:rsidR="00334FC9" w:rsidRPr="00334FC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утверждении </w:t>
      </w:r>
      <w:r w:rsidR="000E3D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муниципальных маршрутов</w:t>
      </w:r>
    </w:p>
    <w:p w:rsidR="000E3D3B" w:rsidRDefault="000E3D3B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реестра муниципальных маршрутов</w:t>
      </w:r>
      <w:r w:rsidR="005D7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662BF8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D711F" w:rsidRDefault="00334FC9" w:rsidP="005D711F">
      <w:pPr>
        <w:spacing w:after="0"/>
        <w:ind w:left="-142" w:firstLine="776"/>
        <w:jc w:val="both"/>
        <w:rPr>
          <w:rFonts w:ascii="Times New Roman" w:hAnsi="Times New Roman"/>
          <w:sz w:val="28"/>
          <w:szCs w:val="28"/>
        </w:rPr>
      </w:pPr>
      <w:r w:rsidRPr="00334F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proofErr w:type="gramStart"/>
      <w:r w:rsidR="005D711F">
        <w:rPr>
          <w:rFonts w:ascii="Times New Roman" w:hAnsi="Times New Roman"/>
          <w:sz w:val="28"/>
          <w:szCs w:val="28"/>
        </w:rPr>
        <w:t>В целях повышения безопасности и качества пассажирских перевозок в городе Енисейске, руководствуясь статьей 16 Федерального  закона от 06.10.2003 № 131-ФЗ «Об общих принципах организации местного самоуправления в Российской Федерации», Решением Енисейского городского Совета депутатов от 25.02.2022 № 17-170  «Об утверждении Правил об организации транспортного обслуживания населения в городе Енисейске и Правил перевозок пассажиров и багажа в городе Енисейске», статьями 5, 8, 43</w:t>
      </w:r>
      <w:proofErr w:type="gramEnd"/>
      <w:r w:rsidR="005D711F">
        <w:rPr>
          <w:rFonts w:ascii="Times New Roman" w:hAnsi="Times New Roman"/>
          <w:sz w:val="28"/>
          <w:szCs w:val="28"/>
        </w:rPr>
        <w:t>, 44, 46 Устава города, ПОСТАНОВЛЯЮ:</w:t>
      </w:r>
    </w:p>
    <w:p w:rsidR="005D711F" w:rsidRDefault="005D711F" w:rsidP="005D71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</w:t>
      </w:r>
      <w:r w:rsidR="00334FC9" w:rsidRPr="004758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Внести в постановление администрации города Енисейска от 08.12.2014 № 312-п «Об</w:t>
      </w:r>
      <w:r w:rsidRPr="00334FC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муниципальных маршрутов и реестра муниципальных маршрутов» следующие изменения:</w:t>
      </w:r>
    </w:p>
    <w:p w:rsidR="005D711F" w:rsidRDefault="005D711F" w:rsidP="004758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№1 и №2 изложить в редакции согласно приложениям к настоящему постановлению.</w:t>
      </w:r>
    </w:p>
    <w:p w:rsidR="00475868" w:rsidRPr="00475868" w:rsidRDefault="00334FC9" w:rsidP="0047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4F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F067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75868" w:rsidRPr="004758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F067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75868" w:rsidRPr="0047586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71E92">
        <w:rPr>
          <w:rFonts w:ascii="Times New Roman" w:hAnsi="Times New Roman" w:cs="Times New Roman"/>
          <w:sz w:val="28"/>
          <w:szCs w:val="28"/>
        </w:rPr>
        <w:t>постановления</w:t>
      </w:r>
      <w:r w:rsidR="00475868" w:rsidRPr="0047586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70828" w:rsidRPr="005D711F" w:rsidRDefault="00475868" w:rsidP="00670828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334FC9" w:rsidRPr="0047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711F" w:rsidRPr="005D711F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со дня его размещения и опубликования в Информационном бюллетене города Енисейска Красноярского края и </w:t>
      </w:r>
      <w:proofErr w:type="gramStart"/>
      <w:r w:rsidR="005D711F" w:rsidRPr="005D711F">
        <w:rPr>
          <w:rFonts w:ascii="Times New Roman" w:hAnsi="Times New Roman" w:cs="Times New Roman"/>
          <w:sz w:val="28"/>
          <w:szCs w:val="26"/>
        </w:rPr>
        <w:t>на</w:t>
      </w:r>
      <w:proofErr w:type="gramEnd"/>
      <w:r w:rsidR="005D711F" w:rsidRPr="005D711F">
        <w:rPr>
          <w:rFonts w:ascii="Times New Roman" w:hAnsi="Times New Roman" w:cs="Times New Roman"/>
          <w:sz w:val="28"/>
          <w:szCs w:val="26"/>
        </w:rPr>
        <w:t xml:space="preserve"> официальном интернет-портале </w:t>
      </w:r>
      <w:hyperlink r:id="rId8" w:history="1">
        <w:r w:rsidR="005D711F" w:rsidRPr="005D711F">
          <w:rPr>
            <w:rStyle w:val="a8"/>
            <w:rFonts w:ascii="Times New Roman" w:hAnsi="Times New Roman" w:cs="Times New Roman"/>
            <w:spacing w:val="2"/>
            <w:sz w:val="28"/>
            <w:szCs w:val="26"/>
            <w:lang w:val="en-US"/>
          </w:rPr>
          <w:t>www</w:t>
        </w:r>
        <w:r w:rsidR="005D711F" w:rsidRPr="005D711F">
          <w:rPr>
            <w:rStyle w:val="a8"/>
            <w:rFonts w:ascii="Times New Roman" w:hAnsi="Times New Roman" w:cs="Times New Roman"/>
            <w:spacing w:val="2"/>
            <w:sz w:val="28"/>
            <w:szCs w:val="26"/>
          </w:rPr>
          <w:t>.</w:t>
        </w:r>
        <w:proofErr w:type="spellStart"/>
        <w:r w:rsidR="005D711F" w:rsidRPr="005D711F">
          <w:rPr>
            <w:rStyle w:val="a8"/>
            <w:rFonts w:ascii="Times New Roman" w:hAnsi="Times New Roman" w:cs="Times New Roman"/>
            <w:spacing w:val="2"/>
            <w:sz w:val="28"/>
            <w:szCs w:val="26"/>
            <w:lang w:val="en-US"/>
          </w:rPr>
          <w:t>eniseysk</w:t>
        </w:r>
        <w:proofErr w:type="spellEnd"/>
        <w:r w:rsidR="005D711F" w:rsidRPr="005D711F">
          <w:rPr>
            <w:rStyle w:val="a8"/>
            <w:rFonts w:ascii="Times New Roman" w:hAnsi="Times New Roman" w:cs="Times New Roman"/>
            <w:spacing w:val="2"/>
            <w:sz w:val="28"/>
            <w:szCs w:val="26"/>
          </w:rPr>
          <w:t>.</w:t>
        </w:r>
        <w:r w:rsidR="005D711F" w:rsidRPr="005D711F">
          <w:rPr>
            <w:rStyle w:val="a8"/>
            <w:rFonts w:ascii="Times New Roman" w:hAnsi="Times New Roman" w:cs="Times New Roman"/>
            <w:spacing w:val="2"/>
            <w:sz w:val="28"/>
            <w:szCs w:val="26"/>
            <w:lang w:val="en-US"/>
          </w:rPr>
          <w:t>com</w:t>
        </w:r>
      </w:hyperlink>
      <w:r w:rsidR="005D711F">
        <w:rPr>
          <w:rFonts w:ascii="Times New Roman" w:hAnsi="Times New Roman" w:cs="Times New Roman"/>
          <w:color w:val="000000"/>
          <w:spacing w:val="2"/>
          <w:sz w:val="28"/>
          <w:szCs w:val="26"/>
        </w:rPr>
        <w:t>.</w:t>
      </w:r>
    </w:p>
    <w:p w:rsidR="00AA517B" w:rsidRPr="00942E3B" w:rsidRDefault="00AA517B" w:rsidP="00AA517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Глава города           </w:t>
      </w:r>
      <w:r w:rsidRPr="00334F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34FC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ab/>
      </w:r>
      <w:r w:rsidRPr="00334FC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ab/>
      </w:r>
      <w:r w:rsidR="004758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</w:t>
      </w:r>
      <w:r w:rsidRPr="0033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758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В.В. Никольский</w:t>
      </w: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34FC9" w:rsidRP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D711F" w:rsidRDefault="005D711F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37869" w:rsidRDefault="0013786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37869" w:rsidRDefault="0013786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37869" w:rsidRDefault="0013786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F6520" w:rsidRDefault="00DF6520" w:rsidP="0013786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>Козулина Светлана Викторовна;</w:t>
      </w:r>
    </w:p>
    <w:p w:rsidR="00137869" w:rsidRDefault="005D711F" w:rsidP="0013786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>К</w:t>
      </w:r>
      <w:r w:rsidR="00533511"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  <w:t>лимова Татьяна Александровна</w:t>
      </w:r>
    </w:p>
    <w:p w:rsidR="005D711F" w:rsidRDefault="005D711F" w:rsidP="0013786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</w:pPr>
    </w:p>
    <w:p w:rsidR="005D711F" w:rsidRDefault="005D711F" w:rsidP="005D711F">
      <w:pPr>
        <w:ind w:firstLine="720"/>
        <w:jc w:val="right"/>
        <w:rPr>
          <w:rFonts w:ascii="Times New Roman" w:hAnsi="Times New Roman" w:cs="Times New Roman"/>
        </w:rPr>
      </w:pPr>
    </w:p>
    <w:p w:rsidR="005D711F" w:rsidRPr="009E0E8E" w:rsidRDefault="005D711F" w:rsidP="005D711F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9E0E8E">
        <w:rPr>
          <w:rFonts w:ascii="Times New Roman" w:hAnsi="Times New Roman" w:cs="Times New Roman"/>
        </w:rPr>
        <w:t xml:space="preserve">Приложение № 1 </w:t>
      </w:r>
    </w:p>
    <w:p w:rsidR="005D711F" w:rsidRDefault="005D711F" w:rsidP="005D711F">
      <w:pPr>
        <w:ind w:firstLine="720"/>
        <w:jc w:val="right"/>
        <w:rPr>
          <w:rFonts w:ascii="Times New Roman" w:hAnsi="Times New Roman" w:cs="Times New Roman"/>
        </w:rPr>
      </w:pPr>
      <w:r w:rsidRPr="009E0E8E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5D711F" w:rsidRDefault="00DF6520" w:rsidP="005D711F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Енисейска от </w:t>
      </w:r>
      <w:r w:rsidR="005D711F">
        <w:rPr>
          <w:rFonts w:ascii="Times New Roman" w:hAnsi="Times New Roman" w:cs="Times New Roman"/>
        </w:rPr>
        <w:t>«</w:t>
      </w:r>
      <w:r w:rsidR="007974BC">
        <w:rPr>
          <w:rFonts w:ascii="Times New Roman" w:hAnsi="Times New Roman" w:cs="Times New Roman"/>
        </w:rPr>
        <w:t>20</w:t>
      </w:r>
      <w:r w:rsidR="005D711F">
        <w:rPr>
          <w:rFonts w:ascii="Times New Roman" w:hAnsi="Times New Roman" w:cs="Times New Roman"/>
        </w:rPr>
        <w:t>»</w:t>
      </w:r>
      <w:r w:rsidR="007974BC">
        <w:rPr>
          <w:rFonts w:ascii="Times New Roman" w:hAnsi="Times New Roman" w:cs="Times New Roman"/>
        </w:rPr>
        <w:t xml:space="preserve"> марта 2023 г.</w:t>
      </w:r>
    </w:p>
    <w:p w:rsidR="005D711F" w:rsidRDefault="007974BC" w:rsidP="007974BC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№88-п</w:t>
      </w:r>
    </w:p>
    <w:p w:rsidR="005D711F" w:rsidRDefault="005D711F" w:rsidP="005D711F">
      <w:pPr>
        <w:ind w:firstLine="720"/>
        <w:jc w:val="right"/>
        <w:rPr>
          <w:rFonts w:ascii="Times New Roman" w:hAnsi="Times New Roman" w:cs="Times New Roman"/>
        </w:rPr>
      </w:pPr>
    </w:p>
    <w:p w:rsidR="005D711F" w:rsidRDefault="005D711F" w:rsidP="005D711F">
      <w:pPr>
        <w:ind w:firstLine="720"/>
        <w:jc w:val="center"/>
        <w:rPr>
          <w:rFonts w:ascii="Times New Roman" w:hAnsi="Times New Roman" w:cs="Times New Roman"/>
        </w:rPr>
      </w:pPr>
    </w:p>
    <w:p w:rsidR="005D711F" w:rsidRDefault="005D711F" w:rsidP="005D711F">
      <w:pPr>
        <w:ind w:firstLine="720"/>
        <w:jc w:val="center"/>
        <w:rPr>
          <w:rFonts w:ascii="Times New Roman" w:hAnsi="Times New Roman" w:cs="Times New Roman"/>
        </w:rPr>
      </w:pPr>
    </w:p>
    <w:p w:rsidR="005D711F" w:rsidRDefault="005D711F" w:rsidP="005D711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711F" w:rsidRDefault="005D711F" w:rsidP="005D711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711F" w:rsidRDefault="005D711F" w:rsidP="005D711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E0E8E">
        <w:rPr>
          <w:rFonts w:ascii="Times New Roman" w:hAnsi="Times New Roman" w:cs="Times New Roman"/>
          <w:sz w:val="28"/>
          <w:szCs w:val="28"/>
        </w:rPr>
        <w:t>МАРШРУТ</w:t>
      </w:r>
    </w:p>
    <w:p w:rsidR="005D711F" w:rsidRDefault="005D711F" w:rsidP="005D711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регулярных перевозок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</w:p>
    <w:p w:rsidR="005D711F" w:rsidRDefault="005D711F" w:rsidP="005D711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транспортом в городе Енисейске</w:t>
      </w:r>
    </w:p>
    <w:p w:rsidR="005D711F" w:rsidRDefault="005D711F" w:rsidP="005D711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4337"/>
        <w:gridCol w:w="4032"/>
      </w:tblGrid>
      <w:tr w:rsidR="005D711F" w:rsidRPr="00ED3A37" w:rsidTr="00D876F2">
        <w:tc>
          <w:tcPr>
            <w:tcW w:w="1242" w:type="dxa"/>
          </w:tcPr>
          <w:p w:rsidR="001E6687" w:rsidRDefault="005D711F" w:rsidP="00D8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D711F" w:rsidRPr="00ED3A37" w:rsidRDefault="005D711F" w:rsidP="00D8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D3A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5D711F" w:rsidRPr="00ED3A37" w:rsidRDefault="005D711F" w:rsidP="00D8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7">
              <w:rPr>
                <w:rFonts w:ascii="Times New Roman" w:hAnsi="Times New Roman" w:cs="Times New Roman"/>
                <w:sz w:val="28"/>
                <w:szCs w:val="28"/>
              </w:rPr>
              <w:t>Название маршрута</w:t>
            </w:r>
          </w:p>
        </w:tc>
        <w:tc>
          <w:tcPr>
            <w:tcW w:w="4253" w:type="dxa"/>
          </w:tcPr>
          <w:p w:rsidR="005D711F" w:rsidRPr="00ED3A37" w:rsidRDefault="005D711F" w:rsidP="00D8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7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</w:tr>
      <w:tr w:rsidR="005D711F" w:rsidRPr="00ED3A37" w:rsidTr="00D876F2">
        <w:tc>
          <w:tcPr>
            <w:tcW w:w="1242" w:type="dxa"/>
          </w:tcPr>
          <w:p w:rsidR="005D711F" w:rsidRPr="00ED3A37" w:rsidRDefault="005D711F" w:rsidP="00D8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D711F" w:rsidRPr="00ED3A37" w:rsidRDefault="005D711F" w:rsidP="00D8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 - Полюс</w:t>
            </w:r>
          </w:p>
        </w:tc>
        <w:tc>
          <w:tcPr>
            <w:tcW w:w="4253" w:type="dxa"/>
          </w:tcPr>
          <w:p w:rsidR="005D711F" w:rsidRPr="00ED3A37" w:rsidRDefault="005D711F" w:rsidP="00D8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11F" w:rsidRPr="00ED3A37" w:rsidTr="00D876F2">
        <w:tc>
          <w:tcPr>
            <w:tcW w:w="1242" w:type="dxa"/>
          </w:tcPr>
          <w:p w:rsidR="005D711F" w:rsidRPr="00ED3A37" w:rsidRDefault="005D711F" w:rsidP="00D8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D711F" w:rsidRPr="00ED3A37" w:rsidRDefault="005D711F" w:rsidP="00D8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№9 - Полюс</w:t>
            </w:r>
          </w:p>
        </w:tc>
        <w:tc>
          <w:tcPr>
            <w:tcW w:w="4253" w:type="dxa"/>
          </w:tcPr>
          <w:p w:rsidR="005D711F" w:rsidRPr="00ED3A37" w:rsidRDefault="005D711F" w:rsidP="00D8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711F" w:rsidRPr="00ED3A37" w:rsidTr="00D876F2">
        <w:tc>
          <w:tcPr>
            <w:tcW w:w="1242" w:type="dxa"/>
          </w:tcPr>
          <w:p w:rsidR="005D711F" w:rsidRPr="00ED3A37" w:rsidRDefault="005D711F" w:rsidP="00D8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D711F" w:rsidRPr="00ED3A37" w:rsidRDefault="005D711F" w:rsidP="00D8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магазин - Ванеева</w:t>
            </w:r>
          </w:p>
        </w:tc>
        <w:tc>
          <w:tcPr>
            <w:tcW w:w="4253" w:type="dxa"/>
          </w:tcPr>
          <w:p w:rsidR="005D711F" w:rsidRPr="00ED3A37" w:rsidRDefault="005D711F" w:rsidP="00D8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11F" w:rsidRPr="00ED3A37" w:rsidTr="00D876F2">
        <w:tc>
          <w:tcPr>
            <w:tcW w:w="1242" w:type="dxa"/>
          </w:tcPr>
          <w:p w:rsidR="005D711F" w:rsidRPr="00ED3A37" w:rsidRDefault="005D711F" w:rsidP="00D8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D711F" w:rsidRPr="00ED3A37" w:rsidRDefault="005D711F" w:rsidP="00D8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№9 - Лесозаводская</w:t>
            </w:r>
          </w:p>
        </w:tc>
        <w:tc>
          <w:tcPr>
            <w:tcW w:w="4253" w:type="dxa"/>
          </w:tcPr>
          <w:p w:rsidR="005D711F" w:rsidRPr="00ED3A37" w:rsidRDefault="005D711F" w:rsidP="00D8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11352" w:rsidRDefault="00111352" w:rsidP="0013786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4"/>
          <w:lang w:eastAsia="ru-RU"/>
        </w:rPr>
      </w:pPr>
    </w:p>
    <w:sectPr w:rsidR="00111352" w:rsidSect="001E6687">
      <w:pgSz w:w="11909" w:h="16834"/>
      <w:pgMar w:top="284" w:right="851" w:bottom="1134" w:left="1701" w:header="709" w:footer="709" w:gutter="0"/>
      <w:paperSrc w:first="41" w:other="41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D3" w:rsidRDefault="004205D3">
      <w:pPr>
        <w:spacing w:after="0" w:line="240" w:lineRule="auto"/>
      </w:pPr>
      <w:r>
        <w:separator/>
      </w:r>
    </w:p>
  </w:endnote>
  <w:endnote w:type="continuationSeparator" w:id="0">
    <w:p w:rsidR="004205D3" w:rsidRDefault="0042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D3" w:rsidRDefault="004205D3">
      <w:pPr>
        <w:spacing w:after="0" w:line="240" w:lineRule="auto"/>
      </w:pPr>
      <w:r>
        <w:separator/>
      </w:r>
    </w:p>
  </w:footnote>
  <w:footnote w:type="continuationSeparator" w:id="0">
    <w:p w:rsidR="004205D3" w:rsidRDefault="00420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FF"/>
    <w:rsid w:val="0003068B"/>
    <w:rsid w:val="00073CFF"/>
    <w:rsid w:val="000A2F18"/>
    <w:rsid w:val="000A60B0"/>
    <w:rsid w:val="000A6782"/>
    <w:rsid w:val="000E3D3B"/>
    <w:rsid w:val="00111352"/>
    <w:rsid w:val="00137869"/>
    <w:rsid w:val="001E6687"/>
    <w:rsid w:val="002B2E6C"/>
    <w:rsid w:val="00334FC9"/>
    <w:rsid w:val="003E7B33"/>
    <w:rsid w:val="00402D84"/>
    <w:rsid w:val="004205D3"/>
    <w:rsid w:val="00475868"/>
    <w:rsid w:val="004F0672"/>
    <w:rsid w:val="00533511"/>
    <w:rsid w:val="005B38F3"/>
    <w:rsid w:val="005D711F"/>
    <w:rsid w:val="005E4C13"/>
    <w:rsid w:val="00662BF8"/>
    <w:rsid w:val="00670828"/>
    <w:rsid w:val="006E6C29"/>
    <w:rsid w:val="00771E92"/>
    <w:rsid w:val="007974BC"/>
    <w:rsid w:val="0082743D"/>
    <w:rsid w:val="00832D5C"/>
    <w:rsid w:val="008B02CB"/>
    <w:rsid w:val="009C7C2C"/>
    <w:rsid w:val="009D6CD3"/>
    <w:rsid w:val="00AA517B"/>
    <w:rsid w:val="00C21E9E"/>
    <w:rsid w:val="00C862BB"/>
    <w:rsid w:val="00CC7808"/>
    <w:rsid w:val="00DD672C"/>
    <w:rsid w:val="00DF6520"/>
    <w:rsid w:val="00E37F16"/>
    <w:rsid w:val="00E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FC9"/>
  </w:style>
  <w:style w:type="character" w:styleId="a5">
    <w:name w:val="page number"/>
    <w:basedOn w:val="a0"/>
    <w:rsid w:val="00334FC9"/>
  </w:style>
  <w:style w:type="paragraph" w:styleId="a6">
    <w:name w:val="footer"/>
    <w:basedOn w:val="a"/>
    <w:link w:val="a7"/>
    <w:rsid w:val="0033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34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862B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3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FC9"/>
  </w:style>
  <w:style w:type="character" w:styleId="a5">
    <w:name w:val="page number"/>
    <w:basedOn w:val="a0"/>
    <w:rsid w:val="00334FC9"/>
  </w:style>
  <w:style w:type="paragraph" w:styleId="a6">
    <w:name w:val="footer"/>
    <w:basedOn w:val="a"/>
    <w:link w:val="a7"/>
    <w:rsid w:val="0033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34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862B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3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Нинель</cp:lastModifiedBy>
  <cp:revision>27</cp:revision>
  <cp:lastPrinted>2023-02-07T04:29:00Z</cp:lastPrinted>
  <dcterms:created xsi:type="dcterms:W3CDTF">2022-12-29T04:30:00Z</dcterms:created>
  <dcterms:modified xsi:type="dcterms:W3CDTF">2023-04-04T07:08:00Z</dcterms:modified>
</cp:coreProperties>
</file>